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AD" w:rsidRPr="00A11A18" w:rsidRDefault="00BA2AAD" w:rsidP="00773DD9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 xml:space="preserve">Solicitud de Defensa y Evaluación del Trabajo Fin de </w:t>
      </w:r>
      <w:r>
        <w:rPr>
          <w:b/>
          <w:color w:val="002060"/>
        </w:rPr>
        <w:t>Máster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509"/>
        <w:gridCol w:w="2577"/>
        <w:gridCol w:w="5486"/>
      </w:tblGrid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del A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z w:val="18"/>
                <w:szCs w:val="18"/>
              </w:rPr>
              <w:t>l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u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2"/>
                <w:sz w:val="18"/>
                <w:szCs w:val="18"/>
              </w:rPr>
              <w:t>m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no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4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académicos</w:t>
            </w:r>
          </w:p>
        </w:tc>
      </w:tr>
      <w:tr w:rsidR="00BA2AAD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AAD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Máster </w:t>
            </w:r>
            <w:r w:rsidRPr="00E46A49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>en:</w:t>
            </w:r>
            <w:r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BA2AAD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TFM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DE62A1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E62A1" w:rsidRDefault="00DE62A1" w:rsidP="00DE62A1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DE62A1" w:rsidRPr="00A274FF" w:rsidRDefault="00DE62A1" w:rsidP="007237D8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  <w:p w:rsidR="00DE62A1" w:rsidRPr="00A274FF" w:rsidRDefault="00DE62A1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A274FF" w:rsidRDefault="00BA2AAD" w:rsidP="007237D8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Máster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Máster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impreso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papel,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duplicado.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proofErr w:type="spellStart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</w:t>
            </w:r>
            <w:proofErr w:type="spellEnd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BA2AAD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BA2AA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BA2AAD" w:rsidRPr="008D3AE2" w:rsidRDefault="005B1963" w:rsidP="008568EC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Máster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(RESOLUCIÓN </w:t>
            </w:r>
            <w:r w:rsidR="00431558" w:rsidRPr="0043155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de 3 de febrero de 2012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), ACEPTO la edición electrónica y la difusión en internet a texto completo del trabajo fin de </w:t>
            </w:r>
            <w:r w:rsidR="0043155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Máster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realizado 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BA2AAD" w:rsidRPr="006C3945" w:rsidTr="002940B1">
        <w:trPr>
          <w:trHeight w:hRule="exact" w:val="1077"/>
        </w:trPr>
        <w:tc>
          <w:tcPr>
            <w:tcW w:w="5130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TFM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justificación de embargo del tutor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486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No se incluirá en </w:t>
            </w:r>
            <w:proofErr w:type="spellStart"/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UVaDOC</w:t>
            </w:r>
            <w:proofErr w:type="spellEnd"/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El 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es </w:t>
            </w:r>
            <w:r w:rsidRPr="005B1963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CONFIDENCIAL </w:t>
            </w:r>
          </w:p>
          <w:p w:rsidR="00BA2AAD" w:rsidRPr="006C3945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Adjunto informe de justificación de confidencialidad 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469B4" w:rsidRPr="006C3945" w:rsidRDefault="006469B4" w:rsidP="006469B4">
      <w:pPr>
        <w:widowControl w:val="0"/>
        <w:spacing w:before="82"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 </w:t>
      </w:r>
      <w:r w:rsidR="0066620D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1E00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 xml:space="preserve">………………… </w:t>
      </w:r>
      <w:r w:rsidR="005B1E00">
        <w:rPr>
          <w:rFonts w:ascii="Cambria" w:eastAsia="Cambria" w:hAnsi="Cambria" w:cs="Times New Roman"/>
          <w:w w:val="105"/>
          <w:sz w:val="17"/>
          <w:szCs w:val="17"/>
        </w:rPr>
        <w:t xml:space="preserve">  </w:t>
      </w:r>
      <w:r>
        <w:rPr>
          <w:rFonts w:ascii="Cambria" w:eastAsia="Cambria" w:hAnsi="Cambria" w:cs="Times New Roman"/>
          <w:w w:val="105"/>
          <w:sz w:val="17"/>
          <w:szCs w:val="17"/>
        </w:rPr>
        <w:t xml:space="preserve">a </w:t>
      </w:r>
      <w:proofErr w:type="gramStart"/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proofErr w:type="gramEnd"/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</w:t>
      </w:r>
      <w:r w:rsidR="00085C1D">
        <w:rPr>
          <w:rFonts w:ascii="Cambria" w:eastAsia="Cambria" w:hAnsi="Cambria" w:cs="Times New Roman"/>
          <w:w w:val="105"/>
          <w:sz w:val="17"/>
          <w:szCs w:val="17"/>
        </w:rPr>
        <w:t>…</w:t>
      </w:r>
      <w:r w:rsidR="00773DD9">
        <w:rPr>
          <w:rFonts w:ascii="Cambria" w:eastAsia="Cambria" w:hAnsi="Cambria" w:cs="Times New Roman"/>
          <w:w w:val="105"/>
          <w:sz w:val="17"/>
          <w:szCs w:val="17"/>
        </w:rPr>
        <w:t xml:space="preserve">       </w:t>
      </w:r>
    </w:p>
    <w:p w:rsidR="006469B4" w:rsidRPr="006C3945" w:rsidRDefault="006469B4" w:rsidP="006469B4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469B4" w:rsidRPr="006C3945" w:rsidRDefault="006469B4" w:rsidP="006327EB">
      <w:pPr>
        <w:widowControl w:val="0"/>
        <w:spacing w:after="0" w:line="240" w:lineRule="auto"/>
        <w:ind w:right="522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</w:t>
      </w:r>
      <w:r w:rsidR="00085C1D">
        <w:rPr>
          <w:rFonts w:ascii="Cambria" w:eastAsia="Cambria" w:hAnsi="Cambria" w:cs="Times New Roman"/>
          <w:w w:val="105"/>
          <w:sz w:val="17"/>
          <w:szCs w:val="17"/>
        </w:rPr>
        <w:t>/a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)</w:t>
      </w:r>
      <w:r w:rsidR="006327EB" w:rsidRPr="006327EB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  <w:t>Firmado (Tutor</w:t>
      </w:r>
      <w:r w:rsidR="00085C1D">
        <w:rPr>
          <w:rFonts w:ascii="Cambria" w:eastAsia="Cambria" w:hAnsi="Cambria" w:cs="Times New Roman"/>
          <w:w w:val="105"/>
          <w:sz w:val="17"/>
          <w:szCs w:val="17"/>
        </w:rPr>
        <w:t>/a</w:t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>)</w:t>
      </w:r>
    </w:p>
    <w:p w:rsidR="00BA2AAD" w:rsidRDefault="00BA2AAD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6469B4" w:rsidRDefault="006469B4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6469B4" w:rsidRDefault="006469B4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0000"/>
          <w:right w:val="single" w:sz="6" w:space="0" w:color="00206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BA2AAD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BA2AAD" w:rsidRPr="00AD5040" w:rsidRDefault="00BA2AAD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BA2AAD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Conformidad 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EMBARGADO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Conformidad 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CONFIDENCIAL</w:t>
            </w:r>
          </w:p>
          <w:p w:rsidR="00BA2AAD" w:rsidRPr="006C3945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6469B4" w:rsidRDefault="006469B4" w:rsidP="00BA2AAD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:rsidR="00BA2AAD" w:rsidRDefault="00BA2AAD" w:rsidP="00BA2AAD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</w:t>
      </w:r>
      <w:r w:rsidR="00085C1D" w:rsidRPr="00E21608">
        <w:rPr>
          <w:rFonts w:ascii="Cambria" w:eastAsia="Calibri" w:hAnsi="Cambria" w:cs="Times New Roman"/>
          <w:sz w:val="21"/>
        </w:rPr>
        <w:t xml:space="preserve"> LA FAC</w:t>
      </w:r>
      <w:bookmarkStart w:id="0" w:name="_GoBack"/>
      <w:bookmarkEnd w:id="0"/>
      <w:r w:rsidR="00085C1D" w:rsidRPr="00E21608">
        <w:rPr>
          <w:rFonts w:ascii="Cambria" w:eastAsia="Calibri" w:hAnsi="Cambria" w:cs="Times New Roman"/>
          <w:sz w:val="21"/>
        </w:rPr>
        <w:t>ULTAD DE CIENCIAS</w:t>
      </w:r>
    </w:p>
    <w:p w:rsidR="00BA2AAD" w:rsidRPr="006C3945" w:rsidRDefault="00BA2AAD" w:rsidP="00BA2AAD">
      <w:pPr>
        <w:widowControl w:val="0"/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por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(a doble cara)</w:t>
      </w:r>
    </w:p>
    <w:p w:rsidR="001D1028" w:rsidRDefault="001D1028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12121" w:rsidRDefault="00112121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854C10" w:rsidRPr="006C3945" w:rsidRDefault="00854C10" w:rsidP="00854C10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854C10" w:rsidRPr="006C3945" w:rsidRDefault="00854C10" w:rsidP="00854C10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proofErr w:type="gramStart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</w:t>
      </w:r>
      <w:proofErr w:type="gramEnd"/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:</w:t>
      </w:r>
    </w:p>
    <w:p w:rsidR="00854C10" w:rsidRPr="006C3945" w:rsidRDefault="00854C10" w:rsidP="00854C10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Máster.</w:t>
      </w:r>
    </w:p>
    <w:p w:rsidR="00854C10" w:rsidRPr="006C3945" w:rsidRDefault="00854C10" w:rsidP="00854C10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854C10" w:rsidRPr="006C3945" w:rsidRDefault="00854C10" w:rsidP="00854C10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Máster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854C10" w:rsidRPr="006C3945" w:rsidRDefault="00854C10" w:rsidP="00854C10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854C10" w:rsidRPr="006C3945" w:rsidRDefault="00854C10" w:rsidP="00854C10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854C10" w:rsidRPr="006C3945" w:rsidRDefault="00854C10" w:rsidP="00854C10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54C10" w:rsidRPr="006C3945" w:rsidRDefault="00854C10" w:rsidP="00854C10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854C10" w:rsidRPr="006C3945" w:rsidRDefault="00854C10" w:rsidP="00854C10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proofErr w:type="spellStart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proofErr w:type="spellEnd"/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proofErr w:type="spellStart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</w:t>
      </w:r>
      <w:proofErr w:type="spellEnd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proofErr w:type="spellStart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proofErr w:type="spellEnd"/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proofErr w:type="spellStart"/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</w:t>
      </w:r>
      <w:proofErr w:type="spellEnd"/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.</w:t>
      </w: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proofErr w:type="gramStart"/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proofErr w:type="gramEnd"/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Pr="006C3945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854C10" w:rsidRPr="007237D8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 xml:space="preserve">a requerimiento del Gabinete de Estudios y Evaluación para cumplir </w:t>
      </w:r>
      <w:proofErr w:type="gramStart"/>
      <w:r w:rsidRPr="00854C10">
        <w:rPr>
          <w:rFonts w:ascii="Cambria" w:eastAsia="Calibri" w:hAnsi="Cambria" w:cs="Times New Roman"/>
          <w:color w:val="1F497D"/>
          <w:w w:val="105"/>
          <w:sz w:val="17"/>
        </w:rPr>
        <w:t>con</w:t>
      </w:r>
      <w:proofErr w:type="gramEnd"/>
      <w:r w:rsidRPr="00854C10">
        <w:rPr>
          <w:rFonts w:ascii="Cambria" w:eastAsia="Calibri" w:hAnsi="Cambria" w:cs="Times New Roman"/>
          <w:color w:val="1F497D"/>
          <w:w w:val="105"/>
          <w:sz w:val="17"/>
        </w:rPr>
        <w:t xml:space="preserve"> la renovación de la acreditación de títulos oficiales de </w:t>
      </w:r>
      <w:r>
        <w:rPr>
          <w:rFonts w:ascii="Cambria" w:eastAsia="Calibri" w:hAnsi="Cambria" w:cs="Times New Roman"/>
          <w:color w:val="1F497D"/>
          <w:w w:val="105"/>
          <w:sz w:val="17"/>
        </w:rPr>
        <w:t>Máster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,  de acuerdo con el procedimiento establecido en el Real Decreto 1393/2007, por el que se regula la ordenación de las enseñanzas oficiales, modificado por el RD 861/2010</w:t>
      </w:r>
    </w:p>
    <w:p w:rsidR="001A3185" w:rsidRDefault="001A3185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1A3185" w:rsidRDefault="001A3185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E39A6" w:rsidRDefault="007E39A6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F15E0D" w:rsidRDefault="00F15E0D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F15E0D" w:rsidRDefault="00F15E0D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E39A6" w:rsidRDefault="007E39A6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sectPr w:rsidR="007E39A6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54" w:rsidRDefault="00961B54" w:rsidP="008B1CC9">
      <w:pPr>
        <w:spacing w:after="0" w:line="240" w:lineRule="auto"/>
      </w:pPr>
      <w:r>
        <w:separator/>
      </w:r>
    </w:p>
  </w:endnote>
  <w:endnote w:type="continuationSeparator" w:id="0">
    <w:p w:rsidR="00961B54" w:rsidRDefault="00961B54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E21608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54" w:rsidRDefault="00961B54" w:rsidP="008B1CC9">
      <w:pPr>
        <w:spacing w:after="0" w:line="240" w:lineRule="auto"/>
      </w:pPr>
      <w:r>
        <w:separator/>
      </w:r>
    </w:p>
  </w:footnote>
  <w:footnote w:type="continuationSeparator" w:id="0">
    <w:p w:rsidR="00961B54" w:rsidRDefault="00961B54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proofErr w:type="gramStart"/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</w:t>
    </w:r>
    <w:proofErr w:type="gramEnd"/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FAC"/>
    <w:rsid w:val="00085653"/>
    <w:rsid w:val="00085C1D"/>
    <w:rsid w:val="00091AAE"/>
    <w:rsid w:val="00093DB7"/>
    <w:rsid w:val="0009565C"/>
    <w:rsid w:val="000B405D"/>
    <w:rsid w:val="000C5678"/>
    <w:rsid w:val="000C757C"/>
    <w:rsid w:val="000D531D"/>
    <w:rsid w:val="000D6CB3"/>
    <w:rsid w:val="000E2C96"/>
    <w:rsid w:val="00101647"/>
    <w:rsid w:val="00112121"/>
    <w:rsid w:val="00117391"/>
    <w:rsid w:val="00153B27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3DEC"/>
    <w:rsid w:val="003C3AE7"/>
    <w:rsid w:val="003C4B8D"/>
    <w:rsid w:val="003C6613"/>
    <w:rsid w:val="003C7127"/>
    <w:rsid w:val="003D0BCE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796C"/>
    <w:rsid w:val="00627CDC"/>
    <w:rsid w:val="006327EB"/>
    <w:rsid w:val="00635C30"/>
    <w:rsid w:val="006469B4"/>
    <w:rsid w:val="006523EF"/>
    <w:rsid w:val="00652895"/>
    <w:rsid w:val="00657537"/>
    <w:rsid w:val="0066620D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61B54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1643E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1608"/>
    <w:rsid w:val="00E27C70"/>
    <w:rsid w:val="00E415E1"/>
    <w:rsid w:val="00E46A49"/>
    <w:rsid w:val="00E54B77"/>
    <w:rsid w:val="00EC0EC4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F7B8-590D-4B17-A9E9-34166E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24E4-A156-415A-90B0-BB92C91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pilar</cp:lastModifiedBy>
  <cp:revision>5</cp:revision>
  <cp:lastPrinted>2018-05-31T09:26:00Z</cp:lastPrinted>
  <dcterms:created xsi:type="dcterms:W3CDTF">2019-02-28T20:17:00Z</dcterms:created>
  <dcterms:modified xsi:type="dcterms:W3CDTF">2019-03-05T13:36:00Z</dcterms:modified>
</cp:coreProperties>
</file>